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109" w:rsidRPr="00AA0109" w:rsidRDefault="00AA0109" w:rsidP="00AA0109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nl-BE"/>
        </w:rPr>
      </w:pPr>
      <w:r w:rsidRPr="00AA0109">
        <w:rPr>
          <w:rFonts w:ascii="Arial" w:eastAsia="Times New Roman" w:hAnsi="Arial" w:cs="Arial"/>
          <w:sz w:val="24"/>
          <w:szCs w:val="24"/>
          <w:lang w:eastAsia="nl-BE"/>
        </w:rPr>
        <w:t xml:space="preserve">Tijd van laatste controle: 10/02/16 09:18:30 </w:t>
      </w: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</w:t>
            </w:r>
            <w:proofErr w:type="spellStart"/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IP-configuratie</w:t>
            </w:r>
            <w:proofErr w:type="spellEnd"/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 </w:t>
            </w:r>
          </w:p>
        </w:tc>
      </w:tr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9"/>
              <w:gridCol w:w="8631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EE6666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Ongeldig IP-adres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Nul (0.0.0.0) IP-adres gedetecteerd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Automatische reparatie: IP-adres vernieuwen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Huidige IP-adres vrijgeven...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Fout tijdens vrijgeven van huidige IP-adres: De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RPC-server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is niet beschikbaar.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Nul (0.0.0.0) IP-adres gedetecteerd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Automatische reparatie: Netwerkverbinding opnieuw instellen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Netwerkadapter uitschakelen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Uitschakelen van netwerkadapter is mislukt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Mislukt met fout 0x800F020D: De registervermelding voor het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klasse-installatieprogramma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is ongeldig. 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AA0109" w:rsidRPr="00AA0109" w:rsidRDefault="00AA0109" w:rsidP="00AA0109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draadloos netwerk </w:t>
            </w:r>
          </w:p>
        </w:tc>
      </w:tr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service is uitgeschakeld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SSID van gebruiker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eerste installatie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radio uitgeschakeld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buiten bereik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hardwareprobleem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beginner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ad-hoc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netwerk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niet eerste voorkeur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- 802.1x ingeschakeld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configuratie komt niet overeen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Draadloos netwerk - lage signaal/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ruis-verhouding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(SNR)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AA0109" w:rsidRPr="00AA0109" w:rsidRDefault="00AA0109" w:rsidP="00AA0109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WinSock-controle</w:t>
            </w:r>
            <w:proofErr w:type="spellEnd"/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 </w:t>
            </w:r>
          </w:p>
        </w:tc>
      </w:tr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9"/>
              <w:gridCol w:w="8631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Status van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Alle vermeldingen voor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basisserviceproviders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zijn aanwezig in de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Winsock-catalogus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providerketens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van de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Winsock-service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zijn geldig.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MSAFD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Tcpip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[TCP/IP] heeft de test voor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lastRenderedPageBreak/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MSAFD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Tcpip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[UDP/IP] heeft de test voor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RSVP UDP Service Provider heeft de test voor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RSVP TCP Service Provider heeft de test voor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Verbindingen zijn geldig voor alle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Winsock-serviceproviders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.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AA0109" w:rsidRPr="00AA0109" w:rsidRDefault="00AA0109" w:rsidP="00AA0109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netwerkadapter </w:t>
            </w:r>
          </w:p>
        </w:tc>
      </w:tr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88"/>
              <w:gridCol w:w="8112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Detectie van netwerklocatie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Internetverbinding thuis gebruiken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55"/>
              <w:gridCol w:w="8045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Identificatie van netwerkadapter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Netwerkverbinding: naam=LAN-verbinding, apparaat=VIA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Rhine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II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Fast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Ethernet Adapter, mediatype=LAN,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submediatype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=LAN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Netwerkverbinding: naam=Draadloze netwerkverbinding, apparaat=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Ralink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RT2500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Wireless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LAN Card, mediatype=LAN,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submediatype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=DRAADLOOS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Zowel Ethernet- als draadloze verbindingen zijn beschikbaar, gebruiker vragen om selectie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Gebruikersinvoer vereist: Netwerkverbinding selecteren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Ethernet-verbinding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geselecteerd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55"/>
              <w:gridCol w:w="8045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Status van netwerkadapter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Status van netwerkverbinding: Verbonden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AA0109" w:rsidRPr="00AA0109" w:rsidRDefault="00AA0109" w:rsidP="00AA0109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A0109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HTTP, HTTPS en FTP </w:t>
            </w:r>
          </w:p>
        </w:tc>
      </w:tr>
      <w:tr w:rsidR="00AA0109" w:rsidRPr="00AA0109" w:rsidTr="00AA01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635"/>
              <w:gridCol w:w="6965"/>
            </w:tblGrid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EE6666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HTTP-, HTTPS- en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FTP-verbindingsmogelijkheden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FTP (passief): fout 12007 tijdens verbinding maken met ftp.microsoft.com: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HTTP: fout 12007 tijdens verbinding maken met www.microsoft.com: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HTTPS: fout 12007 tijdens verbinding maken met www.microsoft.com: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FTP (actief): fout 12007 tijdens verbinding maken met ftp.microsoft.com: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HTTPS: fout 12007 tijdens verbinding maken met www.passport.net: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lastRenderedPageBreak/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HTTP: fout 12007 tijdens verbinding maken met www.hotmail.com: The server name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HTTP-verbinding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HTTPS-verbinding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  <w:tr w:rsidR="00AA0109" w:rsidRPr="00AA0109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AA0109" w:rsidRPr="00AA0109" w:rsidRDefault="00AA0109" w:rsidP="00AA010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FTP-verbinding</w:t>
                  </w:r>
                  <w:proofErr w:type="spellEnd"/>
                  <w:r w:rsidRPr="00AA010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</w:tbl>
          <w:p w:rsidR="00AA0109" w:rsidRPr="00AA0109" w:rsidRDefault="00AA0109" w:rsidP="00AA01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3415CF" w:rsidRDefault="003415CF"/>
    <w:sectPr w:rsidR="003415CF" w:rsidSect="003415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A0109"/>
    <w:rsid w:val="003415CF"/>
    <w:rsid w:val="00AA0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415C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6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543</Words>
  <Characters>2991</Characters>
  <Application>Microsoft Office Word</Application>
  <DocSecurity>0</DocSecurity>
  <Lines>24</Lines>
  <Paragraphs>7</Paragraphs>
  <ScaleCrop>false</ScaleCrop>
  <Company/>
  <LinksUpToDate>false</LinksUpToDate>
  <CharactersWithSpaces>3527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2</cp:revision>
  <dcterms:created xsi:type="dcterms:W3CDTF">2016-10-02T07:19:00Z</dcterms:created>
  <dcterms:modified xsi:type="dcterms:W3CDTF">2016-10-02T07:20:00Z</dcterms:modified>
</cp:coreProperties>
</file>